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Pr="0010235F" w:rsidRDefault="002C308F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 w:rsidRPr="0010235F">
        <w:rPr>
          <w:rFonts w:ascii="Bodoni MT Black" w:hAnsi="Bodoni MT Black" w:cs="Bodoni MT Black"/>
          <w:smallCaps/>
          <w:sz w:val="28"/>
          <w:szCs w:val="28"/>
        </w:rPr>
        <w:t xml:space="preserve">du </w:t>
      </w:r>
      <w:r w:rsidR="00854116">
        <w:rPr>
          <w:rFonts w:ascii="Bodoni MT Black" w:hAnsi="Bodoni MT Black" w:cs="Bodoni MT Black"/>
          <w:smallCaps/>
          <w:sz w:val="28"/>
          <w:szCs w:val="28"/>
        </w:rPr>
        <w:t>20</w:t>
      </w:r>
      <w:r w:rsidR="00430705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  <w:r w:rsidR="0010235F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854116">
        <w:rPr>
          <w:rFonts w:ascii="Bodoni MT Black" w:hAnsi="Bodoni MT Black" w:cs="Bodoni MT Black"/>
          <w:smallCaps/>
          <w:sz w:val="28"/>
          <w:szCs w:val="28"/>
        </w:rPr>
        <w:t>au 27</w:t>
      </w:r>
      <w:r w:rsidR="0010235F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</w:p>
    <w:p w:rsidR="004767EA" w:rsidRDefault="00B514B8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612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567"/>
        <w:gridCol w:w="2835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C67D22" w:rsidTr="007916A2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Lecture du livre Les écrans et toi </w:t>
            </w:r>
          </w:p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p. </w:t>
            </w:r>
            <w:r w:rsidR="00854116">
              <w:rPr>
                <w:smallCaps/>
                <w:color w:val="000000" w:themeColor="text1"/>
                <w:sz w:val="22"/>
                <w:szCs w:val="22"/>
              </w:rPr>
              <w:t>49 à 68</w:t>
            </w:r>
          </w:p>
        </w:tc>
        <w:tc>
          <w:tcPr>
            <w:tcW w:w="3119" w:type="dxa"/>
          </w:tcPr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Livre Les écrans et toi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CA2ADF">
              <w:rPr>
                <w:smallCaps/>
              </w:rPr>
              <w:t xml:space="preserve">Semaine </w:t>
            </w:r>
            <w:r w:rsidR="00854116">
              <w:rPr>
                <w:smallCaps/>
              </w:rPr>
              <w:t>3</w:t>
            </w:r>
          </w:p>
        </w:tc>
        <w:tc>
          <w:tcPr>
            <w:tcW w:w="2835" w:type="dxa"/>
          </w:tcPr>
          <w:p w:rsidR="00C67D22" w:rsidRPr="006E4AFA" w:rsidRDefault="00CA2ADF" w:rsidP="0085411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Liste de mots – Au programme en français</w:t>
            </w:r>
          </w:p>
        </w:tc>
      </w:tr>
      <w:tr w:rsidR="00C67D22" w:rsidTr="007916A2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Carnet de lecture Les écrans et toi : </w:t>
            </w:r>
            <w:r w:rsidR="00093D92">
              <w:rPr>
                <w:smallCaps/>
                <w:color w:val="000000" w:themeColor="text1"/>
                <w:sz w:val="22"/>
                <w:szCs w:val="22"/>
              </w:rPr>
              <w:t xml:space="preserve">section </w:t>
            </w:r>
            <w:r w:rsidR="00854116">
              <w:rPr>
                <w:smallCap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67D22" w:rsidRPr="00F93E9E" w:rsidRDefault="00695FBF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2835" w:type="dxa"/>
          </w:tcPr>
          <w:p w:rsidR="00C67D22" w:rsidRPr="006E4AFA" w:rsidRDefault="00C67D22" w:rsidP="00C67D22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A8269A" w:rsidTr="007916A2">
        <w:tc>
          <w:tcPr>
            <w:tcW w:w="392" w:type="dxa"/>
            <w:shd w:val="pct10" w:color="auto" w:fill="FFFFFF" w:themeFill="background1"/>
          </w:tcPr>
          <w:p w:rsidR="00A8269A" w:rsidRDefault="00A8269A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A8269A" w:rsidRPr="00024F36" w:rsidRDefault="00C853A0" w:rsidP="00024F36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024F36">
              <w:rPr>
                <w:smallCaps/>
                <w:color w:val="000000" w:themeColor="text1"/>
                <w:sz w:val="22"/>
                <w:szCs w:val="22"/>
              </w:rPr>
              <w:t>Exercices p.</w:t>
            </w:r>
            <w:r w:rsidR="00854116" w:rsidRPr="00024F36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024F36" w:rsidRPr="00024F36">
              <w:rPr>
                <w:smallCaps/>
                <w:color w:val="000000" w:themeColor="text1"/>
                <w:sz w:val="22"/>
                <w:szCs w:val="22"/>
              </w:rPr>
              <w:t>65 (on jase et exercice)</w:t>
            </w:r>
          </w:p>
        </w:tc>
        <w:tc>
          <w:tcPr>
            <w:tcW w:w="3119" w:type="dxa"/>
          </w:tcPr>
          <w:p w:rsidR="00A8269A" w:rsidRPr="00024F36" w:rsidRDefault="00A8269A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024F36">
              <w:rPr>
                <w:smallCaps/>
                <w:color w:val="000000" w:themeColor="text1"/>
                <w:sz w:val="22"/>
                <w:szCs w:val="22"/>
              </w:rPr>
              <w:t>Livre Les écrans et toi + carnet littéraire</w:t>
            </w:r>
          </w:p>
        </w:tc>
        <w:tc>
          <w:tcPr>
            <w:tcW w:w="425" w:type="dxa"/>
            <w:shd w:val="pct10" w:color="auto" w:fill="auto"/>
          </w:tcPr>
          <w:p w:rsidR="00A8269A" w:rsidRDefault="00A8269A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A8269A" w:rsidRPr="002B6FFF" w:rsidRDefault="002B6FFF" w:rsidP="00854116">
            <w:pPr>
              <w:rPr>
                <w:smallCaps/>
              </w:rPr>
            </w:pPr>
            <w:r>
              <w:rPr>
                <w:b/>
                <w:smallCaps/>
              </w:rPr>
              <w:t xml:space="preserve">Univers social : </w:t>
            </w:r>
            <w:r w:rsidR="00854116">
              <w:rPr>
                <w:smallCaps/>
              </w:rPr>
              <w:t>La révolution industrielle et la ruée vers l’or</w:t>
            </w:r>
          </w:p>
        </w:tc>
        <w:tc>
          <w:tcPr>
            <w:tcW w:w="2835" w:type="dxa"/>
          </w:tcPr>
          <w:p w:rsidR="00A8269A" w:rsidRPr="006E4AFA" w:rsidRDefault="002B6FFF" w:rsidP="00C67D22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univers social</w:t>
            </w:r>
          </w:p>
        </w:tc>
      </w:tr>
      <w:tr w:rsidR="00024F36" w:rsidTr="007916A2">
        <w:tc>
          <w:tcPr>
            <w:tcW w:w="392" w:type="dxa"/>
            <w:shd w:val="pct10" w:color="auto" w:fill="FFFFFF" w:themeFill="background1"/>
          </w:tcPr>
          <w:p w:rsidR="00024F36" w:rsidRDefault="00024F36" w:rsidP="00024F3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024F36" w:rsidRPr="003E38E5" w:rsidRDefault="00024F36" w:rsidP="00024F3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Homophones son et sont p. 26 &amp; variations du radical du verbe p.111 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024F36" w:rsidRPr="003E38E5" w:rsidRDefault="00024F36" w:rsidP="00024F3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</w:t>
            </w:r>
            <w:r w:rsidR="00594EFF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en français</w:t>
            </w:r>
          </w:p>
        </w:tc>
        <w:tc>
          <w:tcPr>
            <w:tcW w:w="425" w:type="dxa"/>
            <w:shd w:val="pct10" w:color="auto" w:fill="auto"/>
          </w:tcPr>
          <w:p w:rsidR="00024F36" w:rsidRDefault="00024F36" w:rsidP="00024F3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024F36" w:rsidRPr="00076FEE" w:rsidRDefault="00024F36" w:rsidP="00024F36">
            <w:pPr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>
              <w:rPr>
                <w:smallCaps/>
                <w:sz w:val="20"/>
                <w:szCs w:val="20"/>
              </w:rPr>
              <w:t>Homophones (son, sont), abréviations et variation du radical</w:t>
            </w:r>
          </w:p>
        </w:tc>
        <w:tc>
          <w:tcPr>
            <w:tcW w:w="2835" w:type="dxa"/>
          </w:tcPr>
          <w:p w:rsidR="00024F36" w:rsidRPr="006E4AFA" w:rsidRDefault="00024F36" w:rsidP="00024F3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2"/>
                <w:szCs w:val="22"/>
              </w:rPr>
              <w:t>cahier  Au programme en français + mes outils</w:t>
            </w:r>
          </w:p>
        </w:tc>
      </w:tr>
      <w:tr w:rsidR="00024F36" w:rsidTr="007916A2">
        <w:tc>
          <w:tcPr>
            <w:tcW w:w="392" w:type="dxa"/>
            <w:shd w:val="pct10" w:color="auto" w:fill="FFFFFF" w:themeFill="background1"/>
          </w:tcPr>
          <w:p w:rsidR="00024F36" w:rsidRDefault="00024F36" w:rsidP="00024F3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024F36" w:rsidRPr="003E38E5" w:rsidRDefault="00024F36" w:rsidP="00024F36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Préparer la présentation sur les phobies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024F36" w:rsidRPr="003E38E5" w:rsidRDefault="00024F36" w:rsidP="00024F36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Projets</w:t>
            </w:r>
          </w:p>
        </w:tc>
        <w:tc>
          <w:tcPr>
            <w:tcW w:w="425" w:type="dxa"/>
            <w:shd w:val="pct10" w:color="auto" w:fill="auto"/>
          </w:tcPr>
          <w:p w:rsidR="00024F36" w:rsidRDefault="00024F36" w:rsidP="00024F3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024F36" w:rsidRPr="00695FBF" w:rsidRDefault="00024F36" w:rsidP="00024F36">
            <w:pPr>
              <w:rPr>
                <w:smallCaps/>
              </w:rPr>
            </w:pPr>
            <w:r>
              <w:rPr>
                <w:b/>
                <w:smallCaps/>
              </w:rPr>
              <w:t xml:space="preserve">Math : </w:t>
            </w:r>
            <w:r>
              <w:rPr>
                <w:smallCaps/>
                <w:sz w:val="22"/>
                <w:szCs w:val="22"/>
              </w:rPr>
              <w:t>La division et la divisibilité des nombres</w:t>
            </w:r>
          </w:p>
        </w:tc>
        <w:tc>
          <w:tcPr>
            <w:tcW w:w="2835" w:type="dxa"/>
          </w:tcPr>
          <w:p w:rsidR="00024F36" w:rsidRDefault="00024F36" w:rsidP="00024F3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Lexique math</w:t>
            </w:r>
          </w:p>
        </w:tc>
      </w:tr>
      <w:tr w:rsidR="00024F36" w:rsidTr="007E35BA">
        <w:tc>
          <w:tcPr>
            <w:tcW w:w="392" w:type="dxa"/>
            <w:shd w:val="pct10" w:color="auto" w:fill="FFFFFF" w:themeFill="background1"/>
          </w:tcPr>
          <w:p w:rsidR="00024F36" w:rsidRPr="001F5F73" w:rsidRDefault="00024F36" w:rsidP="00024F36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24F36" w:rsidRPr="003E38E5" w:rsidRDefault="00024F36" w:rsidP="00024F36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Prest</w:t>
            </w:r>
            <w:proofErr w:type="spellEnd"/>
            <w:r>
              <w:rPr>
                <w:smallCaps/>
                <w:sz w:val="22"/>
                <w:szCs w:val="22"/>
              </w:rPr>
              <w:t xml:space="preserve">-Maths consolidation Parcours </w:t>
            </w:r>
            <w:r w:rsidR="00594EFF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024F36" w:rsidRPr="003E38E5" w:rsidRDefault="00024F36" w:rsidP="00024F36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math</w:t>
            </w:r>
          </w:p>
        </w:tc>
        <w:tc>
          <w:tcPr>
            <w:tcW w:w="425" w:type="dxa"/>
            <w:shd w:val="pct10" w:color="auto" w:fill="auto"/>
          </w:tcPr>
          <w:p w:rsidR="00024F36" w:rsidRDefault="00024F36" w:rsidP="00024F3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 w:val="restart"/>
          </w:tcPr>
          <w:p w:rsidR="00024F36" w:rsidRPr="00522806" w:rsidRDefault="00024F36" w:rsidP="00024F36">
            <w:pPr>
              <w:jc w:val="center"/>
              <w:rPr>
                <w:rFonts w:ascii="Candy Shop" w:hAnsi="Candy Shop"/>
                <w:b/>
                <w:smallCaps/>
                <w:sz w:val="12"/>
                <w:szCs w:val="20"/>
              </w:rPr>
            </w:pPr>
            <w:r w:rsidRPr="00522806">
              <w:rPr>
                <w:rFonts w:ascii="Candy Shop" w:hAnsi="Candy Shop"/>
                <w:b/>
                <w:smallCaps/>
                <w:sz w:val="12"/>
                <w:szCs w:val="20"/>
              </w:rPr>
              <w:t>Vendredi 24 septembre</w:t>
            </w:r>
          </w:p>
          <w:p w:rsidR="00024F36" w:rsidRDefault="00024F36" w:rsidP="00024F36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  <w:r w:rsidRPr="00522806">
              <w:rPr>
                <w:rFonts w:ascii="Candy Shop" w:hAnsi="Candy Shop"/>
                <w:b/>
                <w:smallCaps/>
                <w:sz w:val="14"/>
                <w:szCs w:val="22"/>
              </w:rPr>
              <w:t>Journée pédagogique</w:t>
            </w:r>
          </w:p>
          <w:p w:rsidR="00522806" w:rsidRPr="00522806" w:rsidRDefault="00522806" w:rsidP="00024F36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</w:p>
          <w:p w:rsidR="009B6753" w:rsidRPr="00522806" w:rsidRDefault="00565887" w:rsidP="00024F36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  <w:r>
              <w:rPr>
                <w:rFonts w:ascii="Candy Shop" w:hAnsi="Candy Shop"/>
                <w:b/>
                <w:smallCaps/>
                <w:sz w:val="14"/>
                <w:szCs w:val="22"/>
              </w:rPr>
              <w:t>vendredi 1 octobre</w:t>
            </w:r>
          </w:p>
          <w:p w:rsidR="00024F36" w:rsidRPr="00522806" w:rsidRDefault="00024F36" w:rsidP="00024F36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  <w:r w:rsidRPr="00522806">
              <w:rPr>
                <w:rFonts w:ascii="Candy Shop" w:hAnsi="Candy Shop"/>
                <w:b/>
                <w:smallCaps/>
                <w:sz w:val="14"/>
                <w:szCs w:val="22"/>
              </w:rPr>
              <w:t>Test de grammaire</w:t>
            </w:r>
          </w:p>
          <w:p w:rsidR="00522806" w:rsidRDefault="009B6753" w:rsidP="00522806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>
              <w:rPr>
                <w:rFonts w:asciiTheme="majorHAnsi" w:hAnsiTheme="majorHAnsi"/>
                <w:b/>
                <w:smallCaps/>
                <w:sz w:val="22"/>
              </w:rPr>
              <w:t>(Homophones a, à, son, sont, le nom, le déterminant,</w:t>
            </w:r>
            <w:r w:rsidR="00522806">
              <w:rPr>
                <w:rFonts w:asciiTheme="majorHAnsi" w:hAnsiTheme="majorHAnsi"/>
                <w:b/>
                <w:smallCaps/>
                <w:sz w:val="22"/>
              </w:rPr>
              <w:t xml:space="preserve"> présent de l’indicatif et</w:t>
            </w:r>
            <w:r>
              <w:rPr>
                <w:rFonts w:asciiTheme="majorHAnsi" w:hAnsiTheme="majorHAnsi"/>
                <w:b/>
                <w:smallCaps/>
                <w:sz w:val="22"/>
              </w:rPr>
              <w:t xml:space="preserve"> radical et terminaison</w:t>
            </w:r>
            <w:r w:rsidR="00565887">
              <w:rPr>
                <w:rFonts w:asciiTheme="majorHAnsi" w:hAnsiTheme="majorHAnsi"/>
                <w:b/>
                <w:smallCaps/>
                <w:sz w:val="22"/>
              </w:rPr>
              <w:t>, synonymes et antonymes, famille de mots</w:t>
            </w:r>
            <w:proofErr w:type="gramStart"/>
            <w:r w:rsidR="00565887">
              <w:rPr>
                <w:rFonts w:asciiTheme="majorHAnsi" w:hAnsiTheme="majorHAnsi"/>
                <w:b/>
                <w:smallCaps/>
                <w:sz w:val="22"/>
              </w:rPr>
              <w:t>, ,</w:t>
            </w:r>
            <w:proofErr w:type="gramEnd"/>
            <w:r w:rsidR="00565887">
              <w:rPr>
                <w:rFonts w:asciiTheme="majorHAnsi" w:hAnsiTheme="majorHAnsi"/>
                <w:b/>
                <w:smallCaps/>
                <w:sz w:val="22"/>
              </w:rPr>
              <w:t xml:space="preserve"> liens de sens et intensité des mots</w:t>
            </w:r>
            <w:r>
              <w:rPr>
                <w:rFonts w:asciiTheme="majorHAnsi" w:hAnsiTheme="majorHAnsi"/>
                <w:b/>
                <w:smallCaps/>
                <w:sz w:val="22"/>
              </w:rPr>
              <w:t>)</w:t>
            </w:r>
            <w:r w:rsidR="00522806">
              <w:rPr>
                <w:rFonts w:asciiTheme="majorHAnsi" w:hAnsiTheme="majorHAnsi"/>
                <w:b/>
                <w:smallCaps/>
                <w:sz w:val="22"/>
              </w:rPr>
              <w:t xml:space="preserve"> </w:t>
            </w:r>
          </w:p>
          <w:p w:rsidR="009B6753" w:rsidRPr="009B6753" w:rsidRDefault="00522806" w:rsidP="00565887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>
              <w:rPr>
                <w:rFonts w:asciiTheme="majorHAnsi" w:hAnsiTheme="majorHAnsi"/>
                <w:b/>
                <w:smallCaps/>
                <w:sz w:val="22"/>
              </w:rPr>
              <w:t>Cahier Au programme p.</w:t>
            </w:r>
            <w:r w:rsidR="00565887">
              <w:rPr>
                <w:rFonts w:asciiTheme="majorHAnsi" w:hAnsiTheme="majorHAnsi"/>
                <w:b/>
                <w:smallCaps/>
                <w:sz w:val="22"/>
              </w:rPr>
              <w:t xml:space="preserve"> 11 à 14, </w:t>
            </w:r>
            <w:r>
              <w:rPr>
                <w:rFonts w:asciiTheme="majorHAnsi" w:hAnsiTheme="majorHAnsi"/>
                <w:b/>
                <w:smallCaps/>
                <w:sz w:val="22"/>
              </w:rPr>
              <w:t xml:space="preserve"> </w:t>
            </w:r>
            <w:r w:rsidR="00565887">
              <w:rPr>
                <w:rFonts w:asciiTheme="majorHAnsi" w:hAnsiTheme="majorHAnsi"/>
                <w:b/>
                <w:smallCaps/>
                <w:sz w:val="22"/>
              </w:rPr>
              <w:t>24 à 26</w:t>
            </w:r>
            <w:r>
              <w:rPr>
                <w:rFonts w:asciiTheme="majorHAnsi" w:hAnsiTheme="majorHAnsi"/>
                <w:b/>
                <w:smallCaps/>
                <w:sz w:val="22"/>
              </w:rPr>
              <w:t>, 35 à 38, 109 à 113</w:t>
            </w:r>
          </w:p>
        </w:tc>
      </w:tr>
      <w:tr w:rsidR="00695FBF" w:rsidTr="007E35BA">
        <w:tc>
          <w:tcPr>
            <w:tcW w:w="392" w:type="dxa"/>
            <w:shd w:val="pct10" w:color="auto" w:fill="FFFFFF" w:themeFill="background1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95FBF" w:rsidRPr="003E38E5" w:rsidRDefault="00C853A0" w:rsidP="00854116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Dates importantes : </w:t>
            </w:r>
            <w:r w:rsidR="00854116">
              <w:rPr>
                <w:smallCaps/>
                <w:sz w:val="22"/>
                <w:szCs w:val="22"/>
              </w:rPr>
              <w:t>12</w:t>
            </w:r>
            <w:r w:rsidR="00695FBF">
              <w:rPr>
                <w:smallCaps/>
                <w:sz w:val="22"/>
                <w:szCs w:val="22"/>
              </w:rPr>
              <w:t xml:space="preserve"> août 19</w:t>
            </w:r>
            <w:r w:rsidR="00854116">
              <w:rPr>
                <w:smallCaps/>
                <w:sz w:val="22"/>
                <w:szCs w:val="22"/>
              </w:rPr>
              <w:t>92</w:t>
            </w:r>
          </w:p>
        </w:tc>
        <w:tc>
          <w:tcPr>
            <w:tcW w:w="3119" w:type="dxa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695FBF" w:rsidRPr="006E4AFA" w:rsidRDefault="00695FBF" w:rsidP="00695FBF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7E35BA">
        <w:tc>
          <w:tcPr>
            <w:tcW w:w="7763" w:type="dxa"/>
            <w:gridSpan w:val="3"/>
            <w:shd w:val="pct10" w:color="auto" w:fill="FFFFFF" w:themeFill="background1"/>
          </w:tcPr>
          <w:p w:rsidR="00D23BE5" w:rsidRPr="005A4054" w:rsidRDefault="00D23BE5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D23BE5" w:rsidRPr="006E4AFA" w:rsidRDefault="00D23BE5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23BE5" w:rsidRPr="00F602F6" w:rsidRDefault="00185CEF" w:rsidP="0085411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Au programme  </w:t>
            </w:r>
            <w:r>
              <w:rPr>
                <w:smallCaps/>
                <w:szCs w:val="26"/>
              </w:rPr>
              <w:t xml:space="preserve"> </w:t>
            </w:r>
            <w:r>
              <w:rPr>
                <w:smallCaps/>
                <w:szCs w:val="26"/>
              </w:rPr>
              <w:t xml:space="preserve">exercices  envoyés le </w:t>
            </w:r>
            <w:r>
              <w:rPr>
                <w:smallCaps/>
                <w:szCs w:val="26"/>
              </w:rPr>
              <w:t>mardi 21</w:t>
            </w:r>
            <w:r>
              <w:rPr>
                <w:smallCaps/>
                <w:szCs w:val="26"/>
              </w:rPr>
              <w:t xml:space="preserve"> septembre</w:t>
            </w:r>
          </w:p>
        </w:tc>
        <w:tc>
          <w:tcPr>
            <w:tcW w:w="3119" w:type="dxa"/>
          </w:tcPr>
          <w:p w:rsidR="00D23BE5" w:rsidRPr="005A4054" w:rsidRDefault="00F06322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D23BE5" w:rsidRPr="006E4AFA" w:rsidRDefault="00D23BE5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5A4054">
        <w:tc>
          <w:tcPr>
            <w:tcW w:w="392" w:type="dxa"/>
            <w:shd w:val="pct10" w:color="auto" w:fill="FFFFFF" w:themeFill="background1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23BE5" w:rsidRPr="005A4054" w:rsidRDefault="00594EFF" w:rsidP="00854116">
            <w:pPr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Net</w:t>
            </w:r>
            <w:r w:rsidR="00FD41D1">
              <w:rPr>
                <w:smallCaps/>
                <w:szCs w:val="26"/>
              </w:rPr>
              <w:t xml:space="preserve"> maths</w:t>
            </w:r>
            <w:r w:rsidR="008616CA">
              <w:rPr>
                <w:smallCaps/>
                <w:szCs w:val="26"/>
              </w:rPr>
              <w:t xml:space="preserve"> exercices  envoyés le </w:t>
            </w:r>
            <w:r w:rsidR="00185CEF">
              <w:rPr>
                <w:smallCaps/>
                <w:szCs w:val="26"/>
              </w:rPr>
              <w:t xml:space="preserve"> mardi  21</w:t>
            </w:r>
            <w:r w:rsidR="00854116">
              <w:rPr>
                <w:smallCaps/>
                <w:szCs w:val="26"/>
              </w:rPr>
              <w:t xml:space="preserve"> septembre</w:t>
            </w:r>
          </w:p>
        </w:tc>
        <w:tc>
          <w:tcPr>
            <w:tcW w:w="3119" w:type="dxa"/>
          </w:tcPr>
          <w:p w:rsidR="00D23BE5" w:rsidRPr="005A4054" w:rsidRDefault="00854116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</w:t>
            </w:r>
            <w:r w:rsidR="00594EFF">
              <w:rPr>
                <w:smallCaps/>
                <w:sz w:val="22"/>
                <w:szCs w:val="22"/>
              </w:rPr>
              <w:t>nateur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D23BE5" w:rsidRPr="00E6695A" w:rsidRDefault="00D23BE5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CA2ADF" w:rsidP="00C853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Naïla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C853A0">
              <w:t>vendredi</w:t>
            </w:r>
            <w:r w:rsidR="006B4ABB" w:rsidRPr="00D85FF7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4767EA">
      <w:pgSz w:w="15840" w:h="12240" w:orient="landscape"/>
      <w:pgMar w:top="284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Shop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24F36"/>
    <w:rsid w:val="000253B3"/>
    <w:rsid w:val="000431D5"/>
    <w:rsid w:val="00045A4A"/>
    <w:rsid w:val="000624CE"/>
    <w:rsid w:val="000738AD"/>
    <w:rsid w:val="00074D7A"/>
    <w:rsid w:val="00076FEE"/>
    <w:rsid w:val="00077D56"/>
    <w:rsid w:val="00082C1B"/>
    <w:rsid w:val="00086078"/>
    <w:rsid w:val="00093D92"/>
    <w:rsid w:val="000A18B7"/>
    <w:rsid w:val="000A43D1"/>
    <w:rsid w:val="000A6D86"/>
    <w:rsid w:val="000E56DA"/>
    <w:rsid w:val="0010235F"/>
    <w:rsid w:val="00103A94"/>
    <w:rsid w:val="0012236B"/>
    <w:rsid w:val="0013021C"/>
    <w:rsid w:val="00136DC9"/>
    <w:rsid w:val="001370C0"/>
    <w:rsid w:val="00137B93"/>
    <w:rsid w:val="0016051A"/>
    <w:rsid w:val="00163FA9"/>
    <w:rsid w:val="001652C9"/>
    <w:rsid w:val="00185CEF"/>
    <w:rsid w:val="001946E3"/>
    <w:rsid w:val="0019506B"/>
    <w:rsid w:val="00196B70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2625"/>
    <w:rsid w:val="002A31F9"/>
    <w:rsid w:val="002A439B"/>
    <w:rsid w:val="002B6B9B"/>
    <w:rsid w:val="002B6FFF"/>
    <w:rsid w:val="002C308F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B6C33"/>
    <w:rsid w:val="003C77A1"/>
    <w:rsid w:val="003D16B7"/>
    <w:rsid w:val="003E38E5"/>
    <w:rsid w:val="003E72DE"/>
    <w:rsid w:val="003F1FA6"/>
    <w:rsid w:val="003F3793"/>
    <w:rsid w:val="003F776E"/>
    <w:rsid w:val="004007F7"/>
    <w:rsid w:val="00403E39"/>
    <w:rsid w:val="00406AAB"/>
    <w:rsid w:val="00425C0B"/>
    <w:rsid w:val="004303AC"/>
    <w:rsid w:val="00430705"/>
    <w:rsid w:val="004347DB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4D4B"/>
    <w:rsid w:val="00506B8F"/>
    <w:rsid w:val="00515479"/>
    <w:rsid w:val="00522806"/>
    <w:rsid w:val="00526506"/>
    <w:rsid w:val="00527985"/>
    <w:rsid w:val="00537B74"/>
    <w:rsid w:val="0054436D"/>
    <w:rsid w:val="0054475E"/>
    <w:rsid w:val="005464AF"/>
    <w:rsid w:val="00555B45"/>
    <w:rsid w:val="00561912"/>
    <w:rsid w:val="00565887"/>
    <w:rsid w:val="00574988"/>
    <w:rsid w:val="00575D1F"/>
    <w:rsid w:val="00577036"/>
    <w:rsid w:val="005800E1"/>
    <w:rsid w:val="00583E46"/>
    <w:rsid w:val="005874A6"/>
    <w:rsid w:val="005914EE"/>
    <w:rsid w:val="00594EFF"/>
    <w:rsid w:val="00597ACC"/>
    <w:rsid w:val="005A4054"/>
    <w:rsid w:val="005A726D"/>
    <w:rsid w:val="005B1B84"/>
    <w:rsid w:val="005B4414"/>
    <w:rsid w:val="005B598C"/>
    <w:rsid w:val="005B5B54"/>
    <w:rsid w:val="005E2AD3"/>
    <w:rsid w:val="00652469"/>
    <w:rsid w:val="00667279"/>
    <w:rsid w:val="006744EC"/>
    <w:rsid w:val="00695FBF"/>
    <w:rsid w:val="006B4ABB"/>
    <w:rsid w:val="006E375E"/>
    <w:rsid w:val="006E4AFA"/>
    <w:rsid w:val="006F2FCE"/>
    <w:rsid w:val="00702440"/>
    <w:rsid w:val="0070521F"/>
    <w:rsid w:val="00706236"/>
    <w:rsid w:val="0071148E"/>
    <w:rsid w:val="00715C2A"/>
    <w:rsid w:val="00721C81"/>
    <w:rsid w:val="00721ECF"/>
    <w:rsid w:val="007352E1"/>
    <w:rsid w:val="00744313"/>
    <w:rsid w:val="007616A2"/>
    <w:rsid w:val="007757F0"/>
    <w:rsid w:val="007837EE"/>
    <w:rsid w:val="00790AA7"/>
    <w:rsid w:val="007916A2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54116"/>
    <w:rsid w:val="00860DFB"/>
    <w:rsid w:val="008616CA"/>
    <w:rsid w:val="0087145C"/>
    <w:rsid w:val="00871E87"/>
    <w:rsid w:val="00890857"/>
    <w:rsid w:val="008C3027"/>
    <w:rsid w:val="008F0F79"/>
    <w:rsid w:val="00900B1E"/>
    <w:rsid w:val="0090424E"/>
    <w:rsid w:val="00937954"/>
    <w:rsid w:val="00943273"/>
    <w:rsid w:val="0094623E"/>
    <w:rsid w:val="0094704B"/>
    <w:rsid w:val="00951B07"/>
    <w:rsid w:val="00984AF0"/>
    <w:rsid w:val="0099348E"/>
    <w:rsid w:val="00993A06"/>
    <w:rsid w:val="009B3DAB"/>
    <w:rsid w:val="009B40E9"/>
    <w:rsid w:val="009B6753"/>
    <w:rsid w:val="009B6CF2"/>
    <w:rsid w:val="009C6707"/>
    <w:rsid w:val="009D18C6"/>
    <w:rsid w:val="009E78EF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75CD4"/>
    <w:rsid w:val="00A8255E"/>
    <w:rsid w:val="00A8269A"/>
    <w:rsid w:val="00AA3E7F"/>
    <w:rsid w:val="00AA6E48"/>
    <w:rsid w:val="00AB5113"/>
    <w:rsid w:val="00AE08EF"/>
    <w:rsid w:val="00B01259"/>
    <w:rsid w:val="00B05D4B"/>
    <w:rsid w:val="00B07332"/>
    <w:rsid w:val="00B514B8"/>
    <w:rsid w:val="00B5265C"/>
    <w:rsid w:val="00B53487"/>
    <w:rsid w:val="00B5373E"/>
    <w:rsid w:val="00B62E54"/>
    <w:rsid w:val="00B6411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5676"/>
    <w:rsid w:val="00C67308"/>
    <w:rsid w:val="00C67D22"/>
    <w:rsid w:val="00C8041A"/>
    <w:rsid w:val="00C853A0"/>
    <w:rsid w:val="00C93D7B"/>
    <w:rsid w:val="00C96217"/>
    <w:rsid w:val="00C96F9A"/>
    <w:rsid w:val="00CA2ADF"/>
    <w:rsid w:val="00CC2A67"/>
    <w:rsid w:val="00CE0E21"/>
    <w:rsid w:val="00CE74BF"/>
    <w:rsid w:val="00CF7C2B"/>
    <w:rsid w:val="00D0033C"/>
    <w:rsid w:val="00D10D9F"/>
    <w:rsid w:val="00D17C6A"/>
    <w:rsid w:val="00D17E8D"/>
    <w:rsid w:val="00D232A4"/>
    <w:rsid w:val="00D23BE5"/>
    <w:rsid w:val="00D24567"/>
    <w:rsid w:val="00D2603A"/>
    <w:rsid w:val="00D361CE"/>
    <w:rsid w:val="00D36614"/>
    <w:rsid w:val="00D41928"/>
    <w:rsid w:val="00D428EF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340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E6F94"/>
    <w:rsid w:val="00EF450F"/>
    <w:rsid w:val="00EF51E4"/>
    <w:rsid w:val="00F06322"/>
    <w:rsid w:val="00F26DF5"/>
    <w:rsid w:val="00F32C64"/>
    <w:rsid w:val="00F33EE9"/>
    <w:rsid w:val="00F53CAA"/>
    <w:rsid w:val="00F602F6"/>
    <w:rsid w:val="00F650D7"/>
    <w:rsid w:val="00F674EF"/>
    <w:rsid w:val="00F71F17"/>
    <w:rsid w:val="00F725EA"/>
    <w:rsid w:val="00F72970"/>
    <w:rsid w:val="00FA6B34"/>
    <w:rsid w:val="00FB0871"/>
    <w:rsid w:val="00FC15B1"/>
    <w:rsid w:val="00FD41D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2</cp:revision>
  <cp:lastPrinted>2021-09-07T18:43:00Z</cp:lastPrinted>
  <dcterms:created xsi:type="dcterms:W3CDTF">2021-09-21T16:17:00Z</dcterms:created>
  <dcterms:modified xsi:type="dcterms:W3CDTF">2021-09-21T16:17:00Z</dcterms:modified>
</cp:coreProperties>
</file>